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D8" w:rsidRDefault="00511E7D" w:rsidP="00511E7D">
      <w:pPr>
        <w:jc w:val="center"/>
      </w:pPr>
      <w:r>
        <w:t>25 февраля 8 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994"/>
        <w:gridCol w:w="1900"/>
        <w:gridCol w:w="1301"/>
        <w:gridCol w:w="3002"/>
        <w:gridCol w:w="5865"/>
      </w:tblGrid>
      <w:tr w:rsidR="00511E7D" w:rsidTr="00BC4E94">
        <w:tc>
          <w:tcPr>
            <w:tcW w:w="1557" w:type="dxa"/>
          </w:tcPr>
          <w:p w:rsidR="00511E7D" w:rsidRDefault="00511E7D" w:rsidP="00BC4E94">
            <w:r>
              <w:t xml:space="preserve">Предмет </w:t>
            </w:r>
          </w:p>
        </w:tc>
        <w:tc>
          <w:tcPr>
            <w:tcW w:w="1557" w:type="dxa"/>
          </w:tcPr>
          <w:p w:rsidR="00511E7D" w:rsidRDefault="00511E7D" w:rsidP="00BC4E94">
            <w:r>
              <w:t>Начало урока</w:t>
            </w:r>
          </w:p>
        </w:tc>
        <w:tc>
          <w:tcPr>
            <w:tcW w:w="1557" w:type="dxa"/>
          </w:tcPr>
          <w:p w:rsidR="00511E7D" w:rsidRDefault="00511E7D" w:rsidP="00BC4E94">
            <w:r>
              <w:t>Тема классной работы</w:t>
            </w:r>
          </w:p>
        </w:tc>
        <w:tc>
          <w:tcPr>
            <w:tcW w:w="1558" w:type="dxa"/>
          </w:tcPr>
          <w:p w:rsidR="00511E7D" w:rsidRDefault="00511E7D" w:rsidP="00BC4E94">
            <w:r>
              <w:t>Домашнее задание</w:t>
            </w:r>
          </w:p>
        </w:tc>
        <w:tc>
          <w:tcPr>
            <w:tcW w:w="1558" w:type="dxa"/>
          </w:tcPr>
          <w:p w:rsidR="00511E7D" w:rsidRDefault="00511E7D" w:rsidP="00BC4E94">
            <w:r>
              <w:t>Обратная связь</w:t>
            </w:r>
          </w:p>
        </w:tc>
        <w:tc>
          <w:tcPr>
            <w:tcW w:w="1558" w:type="dxa"/>
          </w:tcPr>
          <w:p w:rsidR="00511E7D" w:rsidRDefault="00511E7D" w:rsidP="00BC4E94">
            <w:r>
              <w:t>Ссылка на урок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>
            <w:r>
              <w:t>Русский язык</w:t>
            </w:r>
          </w:p>
        </w:tc>
        <w:tc>
          <w:tcPr>
            <w:tcW w:w="1557" w:type="dxa"/>
          </w:tcPr>
          <w:p w:rsidR="00511E7D" w:rsidRDefault="00511E7D" w:rsidP="00BC4E94">
            <w:r>
              <w:t>8:00-8:30</w:t>
            </w:r>
          </w:p>
        </w:tc>
        <w:tc>
          <w:tcPr>
            <w:tcW w:w="1557" w:type="dxa"/>
          </w:tcPr>
          <w:p w:rsidR="00511E7D" w:rsidRDefault="00511E7D" w:rsidP="00BC4E94">
            <w:r>
              <w:t xml:space="preserve">Синтаксический разбор односоставного предложения </w:t>
            </w:r>
          </w:p>
          <w:p w:rsidR="00511E7D" w:rsidRDefault="00511E7D" w:rsidP="00BC4E94">
            <w:r>
              <w:t>Кл. работа: 216</w:t>
            </w:r>
          </w:p>
        </w:tc>
        <w:tc>
          <w:tcPr>
            <w:tcW w:w="1558" w:type="dxa"/>
          </w:tcPr>
          <w:p w:rsidR="00511E7D" w:rsidRDefault="00511E7D" w:rsidP="00BC4E94">
            <w:r w:rsidRPr="008F1A7F">
              <w:t>стр.118-119 в.1-9 (устно)</w:t>
            </w:r>
          </w:p>
        </w:tc>
        <w:tc>
          <w:tcPr>
            <w:tcW w:w="1558" w:type="dxa"/>
          </w:tcPr>
          <w:p w:rsidR="00511E7D" w:rsidRDefault="00511E7D" w:rsidP="00BC4E94">
            <w:r w:rsidRPr="008F1A7F">
              <w:t>astankovaangelina@gmail.com</w:t>
            </w:r>
          </w:p>
        </w:tc>
        <w:tc>
          <w:tcPr>
            <w:tcW w:w="1558" w:type="dxa"/>
          </w:tcPr>
          <w:p w:rsidR="00511E7D" w:rsidRDefault="00511E7D" w:rsidP="00BC4E94">
            <w:r>
              <w:t>Присоединиться по ссылке:</w:t>
            </w:r>
          </w:p>
          <w:p w:rsidR="00511E7D" w:rsidRDefault="00511E7D" w:rsidP="00BC4E94">
            <w:r>
              <w:t>https://sferum.ru/?call_link=Lc-9xcoYWa_G40wDhZQeJmCySxP4jpPo6HvrJAF9gug</w:t>
            </w:r>
          </w:p>
          <w:p w:rsidR="00511E7D" w:rsidRDefault="00511E7D" w:rsidP="00BC4E94"/>
          <w:p w:rsidR="00511E7D" w:rsidRDefault="00511E7D" w:rsidP="00BC4E94">
            <w:r>
              <w:t>Ссылка с номером встречи:</w:t>
            </w:r>
          </w:p>
          <w:p w:rsidR="00511E7D" w:rsidRDefault="00511E7D" w:rsidP="00BC4E94">
            <w:r>
              <w:t xml:space="preserve">https://sferum.ru/?call=132-998-44 (Пароль для входа: </w:t>
            </w:r>
            <w:proofErr w:type="spellStart"/>
            <w:r>
              <w:t>hEZbns</w:t>
            </w:r>
            <w:proofErr w:type="spellEnd"/>
            <w:r>
              <w:t>)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>
            <w:r>
              <w:t xml:space="preserve">История </w:t>
            </w:r>
          </w:p>
        </w:tc>
        <w:tc>
          <w:tcPr>
            <w:tcW w:w="1557" w:type="dxa"/>
          </w:tcPr>
          <w:p w:rsidR="00511E7D" w:rsidRDefault="00511E7D" w:rsidP="00BC4E94">
            <w:r>
              <w:t>8:40-9:10</w:t>
            </w:r>
          </w:p>
        </w:tc>
        <w:tc>
          <w:tcPr>
            <w:tcW w:w="1557" w:type="dxa"/>
          </w:tcPr>
          <w:p w:rsidR="00511E7D" w:rsidRDefault="00511E7D" w:rsidP="00BC4E94">
            <w:r w:rsidRPr="00095128">
              <w:t>Губернская реформа и сословная политика Екатерины II</w:t>
            </w:r>
          </w:p>
        </w:tc>
        <w:tc>
          <w:tcPr>
            <w:tcW w:w="1558" w:type="dxa"/>
          </w:tcPr>
          <w:p w:rsidR="00511E7D" w:rsidRDefault="00511E7D" w:rsidP="00BC4E94">
            <w:r w:rsidRPr="00095128">
              <w:t>П. 15, конспект реформ</w:t>
            </w:r>
          </w:p>
        </w:tc>
        <w:tc>
          <w:tcPr>
            <w:tcW w:w="1558" w:type="dxa"/>
          </w:tcPr>
          <w:p w:rsidR="00511E7D" w:rsidRDefault="00511E7D" w:rsidP="00BC4E94">
            <w:r>
              <w:t>89887420112</w:t>
            </w:r>
          </w:p>
        </w:tc>
        <w:tc>
          <w:tcPr>
            <w:tcW w:w="1558" w:type="dxa"/>
          </w:tcPr>
          <w:p w:rsidR="00511E7D" w:rsidRDefault="00511E7D" w:rsidP="00BC4E94">
            <w:r w:rsidRPr="00095128">
              <w:t>https://sferum.ru/?call_link=hhH8jdMDnr-jJfBddnFzax71_RNGNlMb2SV7C7Jbvss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/>
        </w:tc>
        <w:tc>
          <w:tcPr>
            <w:tcW w:w="1557" w:type="dxa"/>
          </w:tcPr>
          <w:p w:rsidR="00511E7D" w:rsidRDefault="00511E7D" w:rsidP="00BC4E94"/>
        </w:tc>
        <w:tc>
          <w:tcPr>
            <w:tcW w:w="1557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</w:tr>
      <w:tr w:rsidR="00511E7D" w:rsidTr="00BC4E94">
        <w:tc>
          <w:tcPr>
            <w:tcW w:w="1557" w:type="dxa"/>
          </w:tcPr>
          <w:p w:rsidR="00511E7D" w:rsidRDefault="00511E7D" w:rsidP="00BC4E94">
            <w:r>
              <w:t>Английский язык</w:t>
            </w:r>
          </w:p>
        </w:tc>
        <w:tc>
          <w:tcPr>
            <w:tcW w:w="1557" w:type="dxa"/>
          </w:tcPr>
          <w:p w:rsidR="00511E7D" w:rsidRDefault="00511E7D" w:rsidP="00BC4E94">
            <w:r>
              <w:t>10:00-10:30</w:t>
            </w:r>
          </w:p>
        </w:tc>
        <w:tc>
          <w:tcPr>
            <w:tcW w:w="1557" w:type="dxa"/>
          </w:tcPr>
          <w:p w:rsidR="00511E7D" w:rsidRDefault="00511E7D" w:rsidP="00BC4E94">
            <w:r w:rsidRPr="00095128">
              <w:t>Природа (редкие животные)</w:t>
            </w:r>
          </w:p>
        </w:tc>
        <w:tc>
          <w:tcPr>
            <w:tcW w:w="1558" w:type="dxa"/>
          </w:tcPr>
          <w:p w:rsidR="00511E7D" w:rsidRDefault="00511E7D" w:rsidP="00BC4E94">
            <w:proofErr w:type="spellStart"/>
            <w:r w:rsidRPr="00095128">
              <w:t>Дз</w:t>
            </w:r>
            <w:proofErr w:type="spellEnd"/>
            <w:r w:rsidRPr="00095128">
              <w:t xml:space="preserve">: стр. 47, </w:t>
            </w:r>
            <w:proofErr w:type="spellStart"/>
            <w:r w:rsidRPr="00095128">
              <w:t>упр</w:t>
            </w:r>
            <w:proofErr w:type="spellEnd"/>
            <w:r w:rsidRPr="00095128">
              <w:t xml:space="preserve"> 10</w:t>
            </w:r>
          </w:p>
        </w:tc>
        <w:tc>
          <w:tcPr>
            <w:tcW w:w="1558" w:type="dxa"/>
          </w:tcPr>
          <w:p w:rsidR="00511E7D" w:rsidRDefault="00511E7D" w:rsidP="00BC4E94">
            <w:r w:rsidRPr="00095128">
              <w:t>kovrigina.i@bk.ru</w:t>
            </w:r>
          </w:p>
        </w:tc>
        <w:tc>
          <w:tcPr>
            <w:tcW w:w="1558" w:type="dxa"/>
          </w:tcPr>
          <w:p w:rsidR="00511E7D" w:rsidRDefault="00511E7D" w:rsidP="00BC4E94">
            <w:r>
              <w:t>Присоединиться по ссылке:</w:t>
            </w:r>
          </w:p>
          <w:p w:rsidR="00511E7D" w:rsidRDefault="00511E7D" w:rsidP="00BC4E94">
            <w:r>
              <w:t>https://sferum.ru/?call_link=dvmVsNUyJLAY5QWllFITPfyY0m9-U6HJ_kQvhaQRnTU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>
            <w:r>
              <w:t>информатика</w:t>
            </w:r>
          </w:p>
        </w:tc>
        <w:tc>
          <w:tcPr>
            <w:tcW w:w="1557" w:type="dxa"/>
          </w:tcPr>
          <w:p w:rsidR="00511E7D" w:rsidRDefault="00511E7D" w:rsidP="00BC4E94">
            <w:r>
              <w:t>10:40-11:10</w:t>
            </w:r>
          </w:p>
        </w:tc>
        <w:tc>
          <w:tcPr>
            <w:tcW w:w="1557" w:type="dxa"/>
          </w:tcPr>
          <w:p w:rsidR="00511E7D" w:rsidRDefault="00511E7D" w:rsidP="00BC4E94">
            <w:r w:rsidRPr="00095128">
              <w:t>Алгоритмическая конструкция "ветвление"". Разветвляющиеся алгоритмы.</w:t>
            </w:r>
          </w:p>
        </w:tc>
        <w:tc>
          <w:tcPr>
            <w:tcW w:w="1558" w:type="dxa"/>
          </w:tcPr>
          <w:p w:rsidR="00511E7D" w:rsidRDefault="00511E7D" w:rsidP="00BC4E94">
            <w:r w:rsidRPr="00095128">
              <w:t>п. 3.5, вопросы и задания,  №4-9 письменно</w:t>
            </w:r>
          </w:p>
        </w:tc>
        <w:tc>
          <w:tcPr>
            <w:tcW w:w="1558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>
            <w:r>
              <w:t>Присоединиться по ссылке:</w:t>
            </w:r>
          </w:p>
          <w:p w:rsidR="00511E7D" w:rsidRDefault="00511E7D" w:rsidP="00BC4E94">
            <w:r>
              <w:t>https://sferum.ru/?call_link=SjR8cbkf7Z94U3-x5ynpHATer-mWZ87WjCyzoFPcC3s</w:t>
            </w:r>
          </w:p>
          <w:p w:rsidR="00511E7D" w:rsidRDefault="00511E7D" w:rsidP="00BC4E94"/>
          <w:p w:rsidR="00511E7D" w:rsidRDefault="00511E7D" w:rsidP="00BC4E94">
            <w:r>
              <w:t>Ссылка с номером встречи:</w:t>
            </w:r>
          </w:p>
          <w:p w:rsidR="00511E7D" w:rsidRDefault="00511E7D" w:rsidP="00BC4E94">
            <w:r>
              <w:t xml:space="preserve">https://sferum.ru/?call=133-228-62 (Пароль для входа: </w:t>
            </w:r>
            <w:proofErr w:type="spellStart"/>
            <w:r>
              <w:t>JvkpDx</w:t>
            </w:r>
            <w:proofErr w:type="spellEnd"/>
            <w:r>
              <w:t>)</w:t>
            </w:r>
          </w:p>
          <w:p w:rsidR="00511E7D" w:rsidRDefault="00511E7D" w:rsidP="00BC4E94">
            <w:r>
              <w:t>[Ссылка]</w:t>
            </w:r>
          </w:p>
          <w:p w:rsidR="00511E7D" w:rsidRDefault="00511E7D" w:rsidP="00BC4E94">
            <w:r>
              <w:t>Приглашение в звонок</w:t>
            </w:r>
          </w:p>
          <w:p w:rsidR="00511E7D" w:rsidRDefault="00511E7D" w:rsidP="00BC4E94">
            <w:r>
              <w:t>https://sferum.ru/?call_link=SjR8cbkf7Z94U3-x5ynpHATer-mWZ87WjCyzoFPcC3s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>
            <w:r>
              <w:t>История СК</w:t>
            </w:r>
          </w:p>
        </w:tc>
        <w:tc>
          <w:tcPr>
            <w:tcW w:w="1557" w:type="dxa"/>
          </w:tcPr>
          <w:p w:rsidR="00511E7D" w:rsidRDefault="00511E7D" w:rsidP="00BC4E94">
            <w:r>
              <w:t>11:20-11:50</w:t>
            </w:r>
          </w:p>
        </w:tc>
        <w:tc>
          <w:tcPr>
            <w:tcW w:w="1557" w:type="dxa"/>
          </w:tcPr>
          <w:p w:rsidR="00511E7D" w:rsidRDefault="00511E7D" w:rsidP="00BC4E94">
            <w:r w:rsidRPr="00095128">
              <w:t xml:space="preserve">Кавказ как один из возможных театров военных </w:t>
            </w:r>
            <w:r w:rsidRPr="00095128">
              <w:lastRenderedPageBreak/>
              <w:t>действий России против Османской империи.</w:t>
            </w:r>
          </w:p>
        </w:tc>
        <w:tc>
          <w:tcPr>
            <w:tcW w:w="1558" w:type="dxa"/>
          </w:tcPr>
          <w:p w:rsidR="00511E7D" w:rsidRDefault="00511E7D" w:rsidP="00BC4E94">
            <w:r w:rsidRPr="00095128">
              <w:lastRenderedPageBreak/>
              <w:t>П.4 ответить на 2 вопрос</w:t>
            </w:r>
          </w:p>
        </w:tc>
        <w:tc>
          <w:tcPr>
            <w:tcW w:w="1558" w:type="dxa"/>
          </w:tcPr>
          <w:p w:rsidR="00511E7D" w:rsidRDefault="00511E7D" w:rsidP="00BC4E94">
            <w:r w:rsidRPr="00511E7D">
              <w:t>89887420112</w:t>
            </w:r>
            <w:r w:rsidRPr="00511E7D">
              <w:tab/>
            </w:r>
          </w:p>
        </w:tc>
        <w:tc>
          <w:tcPr>
            <w:tcW w:w="1558" w:type="dxa"/>
          </w:tcPr>
          <w:p w:rsidR="00511E7D" w:rsidRDefault="00511E7D" w:rsidP="00BC4E94">
            <w:r w:rsidRPr="00511E7D">
              <w:t>https://sferum.ru/?call_link=hhH8jdMDnr-jJfBddnFzax71_RNGNlMb2SV7C7Jbvss</w:t>
            </w:r>
          </w:p>
        </w:tc>
      </w:tr>
      <w:tr w:rsidR="00511E7D" w:rsidTr="00BC4E94">
        <w:tc>
          <w:tcPr>
            <w:tcW w:w="1557" w:type="dxa"/>
          </w:tcPr>
          <w:p w:rsidR="00511E7D" w:rsidRDefault="00511E7D" w:rsidP="00BC4E94"/>
        </w:tc>
        <w:tc>
          <w:tcPr>
            <w:tcW w:w="1557" w:type="dxa"/>
          </w:tcPr>
          <w:p w:rsidR="00511E7D" w:rsidRDefault="00511E7D" w:rsidP="00BC4E94"/>
        </w:tc>
        <w:tc>
          <w:tcPr>
            <w:tcW w:w="1557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  <w:tc>
          <w:tcPr>
            <w:tcW w:w="1558" w:type="dxa"/>
          </w:tcPr>
          <w:p w:rsidR="00511E7D" w:rsidRDefault="00511E7D" w:rsidP="00BC4E94"/>
        </w:tc>
      </w:tr>
    </w:tbl>
    <w:p w:rsidR="00511E7D" w:rsidRDefault="00511E7D"/>
    <w:p w:rsidR="00EE6606" w:rsidRDefault="00EE6606">
      <w:r>
        <w:t>26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844"/>
        <w:gridCol w:w="1850"/>
        <w:gridCol w:w="1147"/>
        <w:gridCol w:w="2787"/>
        <w:gridCol w:w="6830"/>
      </w:tblGrid>
      <w:tr w:rsidR="00EE6606" w:rsidTr="00D843C5">
        <w:tc>
          <w:tcPr>
            <w:tcW w:w="1557" w:type="dxa"/>
          </w:tcPr>
          <w:p w:rsidR="00EE6606" w:rsidRDefault="00EE6606" w:rsidP="00D843C5">
            <w:r>
              <w:t xml:space="preserve">Предмет </w:t>
            </w:r>
          </w:p>
        </w:tc>
        <w:tc>
          <w:tcPr>
            <w:tcW w:w="1557" w:type="dxa"/>
          </w:tcPr>
          <w:p w:rsidR="00EE6606" w:rsidRDefault="00EE6606" w:rsidP="00D843C5">
            <w:r>
              <w:t>Начало урока</w:t>
            </w:r>
          </w:p>
        </w:tc>
        <w:tc>
          <w:tcPr>
            <w:tcW w:w="1557" w:type="dxa"/>
          </w:tcPr>
          <w:p w:rsidR="00EE6606" w:rsidRDefault="00EE6606" w:rsidP="00D843C5">
            <w:r>
              <w:t>Тема классной работы</w:t>
            </w:r>
          </w:p>
        </w:tc>
        <w:tc>
          <w:tcPr>
            <w:tcW w:w="1558" w:type="dxa"/>
          </w:tcPr>
          <w:p w:rsidR="00EE6606" w:rsidRDefault="00EE6606" w:rsidP="00D843C5">
            <w:r>
              <w:t>Домашнее задание</w:t>
            </w:r>
          </w:p>
        </w:tc>
        <w:tc>
          <w:tcPr>
            <w:tcW w:w="1558" w:type="dxa"/>
          </w:tcPr>
          <w:p w:rsidR="00EE6606" w:rsidRDefault="00EE6606" w:rsidP="00D843C5">
            <w:r>
              <w:t>Обратная связь</w:t>
            </w:r>
          </w:p>
        </w:tc>
        <w:tc>
          <w:tcPr>
            <w:tcW w:w="1558" w:type="dxa"/>
          </w:tcPr>
          <w:p w:rsidR="00EE6606" w:rsidRDefault="00EE6606" w:rsidP="00D843C5">
            <w:r>
              <w:t>Ссылка на урок</w:t>
            </w:r>
          </w:p>
        </w:tc>
      </w:tr>
      <w:tr w:rsidR="00EE6606" w:rsidTr="00D843C5">
        <w:tc>
          <w:tcPr>
            <w:tcW w:w="1557" w:type="dxa"/>
          </w:tcPr>
          <w:p w:rsidR="00EE6606" w:rsidRDefault="00EE6606" w:rsidP="00D843C5">
            <w:r>
              <w:t>география</w:t>
            </w:r>
          </w:p>
        </w:tc>
        <w:tc>
          <w:tcPr>
            <w:tcW w:w="1557" w:type="dxa"/>
          </w:tcPr>
          <w:p w:rsidR="00EE6606" w:rsidRDefault="000856AD" w:rsidP="00D843C5">
            <w:r>
              <w:t>10:00-10:30</w:t>
            </w:r>
          </w:p>
        </w:tc>
        <w:tc>
          <w:tcPr>
            <w:tcW w:w="1557" w:type="dxa"/>
          </w:tcPr>
          <w:p w:rsidR="00EE6606" w:rsidRDefault="000856AD" w:rsidP="00D843C5">
            <w:r>
              <w:t>Северные безлесные зоны</w:t>
            </w:r>
          </w:p>
        </w:tc>
        <w:tc>
          <w:tcPr>
            <w:tcW w:w="1558" w:type="dxa"/>
          </w:tcPr>
          <w:p w:rsidR="00EE6606" w:rsidRDefault="000856AD" w:rsidP="00D843C5">
            <w:r>
              <w:t>Вопросы в конце параграфа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elenamalodan@mail.ru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https://sferum.ru/?call_link=_r8kwqrnaIGrk1OEeolL3zRblmlufMLAByX0R8zx1C8</w:t>
            </w:r>
          </w:p>
        </w:tc>
      </w:tr>
      <w:tr w:rsidR="00EE6606" w:rsidTr="00D843C5">
        <w:tc>
          <w:tcPr>
            <w:tcW w:w="1557" w:type="dxa"/>
          </w:tcPr>
          <w:p w:rsidR="00EE6606" w:rsidRDefault="000856AD" w:rsidP="00D843C5">
            <w:r>
              <w:t>физика</w:t>
            </w:r>
          </w:p>
        </w:tc>
        <w:tc>
          <w:tcPr>
            <w:tcW w:w="1557" w:type="dxa"/>
          </w:tcPr>
          <w:p w:rsidR="00EE6606" w:rsidRDefault="000856AD" w:rsidP="00D843C5">
            <w:r>
              <w:t>10:40-11:10</w:t>
            </w:r>
          </w:p>
        </w:tc>
        <w:tc>
          <w:tcPr>
            <w:tcW w:w="1557" w:type="dxa"/>
          </w:tcPr>
          <w:p w:rsidR="00EE6606" w:rsidRDefault="000856AD" w:rsidP="00D843C5">
            <w:r w:rsidRPr="000856AD">
              <w:t>Последовательное и параллельное соединение проводников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П. 48,49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danilova841n@yandex.ru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https://sferum.ru/?call_link=pYX6wgxo2Ezj3ZbZuUYgRF_NIkKJL2hvz0vRVa52uI8</w:t>
            </w:r>
          </w:p>
        </w:tc>
      </w:tr>
      <w:tr w:rsidR="00EE6606" w:rsidTr="00D843C5">
        <w:tc>
          <w:tcPr>
            <w:tcW w:w="1557" w:type="dxa"/>
          </w:tcPr>
          <w:p w:rsidR="00EE6606" w:rsidRDefault="000856AD" w:rsidP="00D843C5">
            <w:r>
              <w:t>Русский язык</w:t>
            </w:r>
          </w:p>
        </w:tc>
        <w:tc>
          <w:tcPr>
            <w:tcW w:w="1557" w:type="dxa"/>
          </w:tcPr>
          <w:p w:rsidR="00EE6606" w:rsidRDefault="000856AD" w:rsidP="00D843C5">
            <w:r>
              <w:t>11:20-11:50</w:t>
            </w:r>
          </w:p>
        </w:tc>
        <w:tc>
          <w:tcPr>
            <w:tcW w:w="1557" w:type="dxa"/>
          </w:tcPr>
          <w:p w:rsidR="000856AD" w:rsidRDefault="000856AD" w:rsidP="000856AD">
            <w:r>
              <w:t>Понятие о простом осложненном предложении</w:t>
            </w:r>
          </w:p>
          <w:p w:rsidR="00EE6606" w:rsidRDefault="000856AD" w:rsidP="000856AD">
            <w:proofErr w:type="spellStart"/>
            <w:r>
              <w:t>кл.раб</w:t>
            </w:r>
            <w:proofErr w:type="spellEnd"/>
            <w:r>
              <w:t>: упр.222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стр.123 задание на выбор</w:t>
            </w:r>
          </w:p>
        </w:tc>
        <w:tc>
          <w:tcPr>
            <w:tcW w:w="1558" w:type="dxa"/>
          </w:tcPr>
          <w:p w:rsidR="00EE6606" w:rsidRDefault="000856AD" w:rsidP="00D843C5">
            <w:r w:rsidRPr="000856AD">
              <w:t>astankovaangelina@gmail.com</w:t>
            </w:r>
          </w:p>
        </w:tc>
        <w:tc>
          <w:tcPr>
            <w:tcW w:w="1558" w:type="dxa"/>
          </w:tcPr>
          <w:p w:rsidR="00457BFB" w:rsidRDefault="00457BFB" w:rsidP="00457BFB">
            <w:r>
              <w:t>Присоединиться по ссылке:</w:t>
            </w:r>
          </w:p>
          <w:p w:rsidR="00EE6606" w:rsidRDefault="00457BFB" w:rsidP="00457BFB">
            <w:r>
              <w:t>https://sferum.ru/?call_link=g7vSjRKleWQDaasn6ZWP1bEdvaEN6DUkp-uKJIxGp3Y</w:t>
            </w:r>
          </w:p>
        </w:tc>
      </w:tr>
      <w:tr w:rsidR="00EE6606" w:rsidTr="00D843C5">
        <w:tc>
          <w:tcPr>
            <w:tcW w:w="1557" w:type="dxa"/>
          </w:tcPr>
          <w:p w:rsidR="00EE6606" w:rsidRDefault="00EE6606" w:rsidP="00D843C5"/>
        </w:tc>
        <w:tc>
          <w:tcPr>
            <w:tcW w:w="1557" w:type="dxa"/>
          </w:tcPr>
          <w:p w:rsidR="00EE6606" w:rsidRDefault="00EE6606" w:rsidP="00D843C5"/>
        </w:tc>
        <w:tc>
          <w:tcPr>
            <w:tcW w:w="1557" w:type="dxa"/>
          </w:tcPr>
          <w:p w:rsidR="00EE6606" w:rsidRDefault="00EE6606" w:rsidP="00D843C5"/>
        </w:tc>
        <w:tc>
          <w:tcPr>
            <w:tcW w:w="1558" w:type="dxa"/>
          </w:tcPr>
          <w:p w:rsidR="00EE6606" w:rsidRDefault="00EE6606" w:rsidP="00D843C5"/>
        </w:tc>
        <w:tc>
          <w:tcPr>
            <w:tcW w:w="1558" w:type="dxa"/>
          </w:tcPr>
          <w:p w:rsidR="00EE6606" w:rsidRDefault="00EE6606" w:rsidP="00D843C5"/>
        </w:tc>
        <w:tc>
          <w:tcPr>
            <w:tcW w:w="1558" w:type="dxa"/>
          </w:tcPr>
          <w:p w:rsidR="00EE6606" w:rsidRDefault="00EE6606" w:rsidP="00D843C5"/>
        </w:tc>
      </w:tr>
    </w:tbl>
    <w:p w:rsidR="00EE6606" w:rsidRDefault="00EE6606"/>
    <w:p w:rsidR="000856AD" w:rsidRDefault="000856AD">
      <w:r>
        <w:t>27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193"/>
        <w:gridCol w:w="1606"/>
        <w:gridCol w:w="1391"/>
        <w:gridCol w:w="2620"/>
        <w:gridCol w:w="5964"/>
      </w:tblGrid>
      <w:tr w:rsidR="002D2634" w:rsidTr="00D843C5">
        <w:tc>
          <w:tcPr>
            <w:tcW w:w="1557" w:type="dxa"/>
          </w:tcPr>
          <w:p w:rsidR="000856AD" w:rsidRDefault="000856AD" w:rsidP="00D843C5">
            <w:r>
              <w:t xml:space="preserve">Предмет </w:t>
            </w:r>
          </w:p>
        </w:tc>
        <w:tc>
          <w:tcPr>
            <w:tcW w:w="1557" w:type="dxa"/>
          </w:tcPr>
          <w:p w:rsidR="000856AD" w:rsidRDefault="000856AD" w:rsidP="00D843C5">
            <w:r>
              <w:t>Начало урока</w:t>
            </w:r>
          </w:p>
        </w:tc>
        <w:tc>
          <w:tcPr>
            <w:tcW w:w="1557" w:type="dxa"/>
          </w:tcPr>
          <w:p w:rsidR="000856AD" w:rsidRDefault="000856AD" w:rsidP="00D843C5">
            <w:r>
              <w:t>Тема классной работы</w:t>
            </w:r>
          </w:p>
        </w:tc>
        <w:tc>
          <w:tcPr>
            <w:tcW w:w="1558" w:type="dxa"/>
          </w:tcPr>
          <w:p w:rsidR="000856AD" w:rsidRDefault="000856AD" w:rsidP="00D843C5">
            <w:r>
              <w:t>Домашнее задание</w:t>
            </w:r>
          </w:p>
        </w:tc>
        <w:tc>
          <w:tcPr>
            <w:tcW w:w="1558" w:type="dxa"/>
          </w:tcPr>
          <w:p w:rsidR="000856AD" w:rsidRDefault="000856AD" w:rsidP="00D843C5">
            <w:r>
              <w:t>Обратная связь</w:t>
            </w:r>
          </w:p>
        </w:tc>
        <w:tc>
          <w:tcPr>
            <w:tcW w:w="1558" w:type="dxa"/>
          </w:tcPr>
          <w:p w:rsidR="000856AD" w:rsidRDefault="000856AD" w:rsidP="00D843C5">
            <w:r>
              <w:t>Ссылка на урок</w:t>
            </w:r>
          </w:p>
        </w:tc>
      </w:tr>
      <w:tr w:rsidR="002D2634" w:rsidTr="00D843C5">
        <w:tc>
          <w:tcPr>
            <w:tcW w:w="1557" w:type="dxa"/>
          </w:tcPr>
          <w:p w:rsidR="000856AD" w:rsidRDefault="00E9604C" w:rsidP="00D843C5">
            <w:r>
              <w:t>ОБЗР</w:t>
            </w:r>
          </w:p>
        </w:tc>
        <w:tc>
          <w:tcPr>
            <w:tcW w:w="1557" w:type="dxa"/>
          </w:tcPr>
          <w:p w:rsidR="000856AD" w:rsidRDefault="00E9604C" w:rsidP="00D843C5">
            <w:r>
              <w:t>8:40-9:10</w:t>
            </w:r>
          </w:p>
        </w:tc>
        <w:tc>
          <w:tcPr>
            <w:tcW w:w="1557" w:type="dxa"/>
          </w:tcPr>
          <w:p w:rsidR="000856AD" w:rsidRDefault="00610D84" w:rsidP="00D843C5">
            <w:r>
              <w:t>Безопасность пассажира</w:t>
            </w:r>
          </w:p>
        </w:tc>
        <w:tc>
          <w:tcPr>
            <w:tcW w:w="1558" w:type="dxa"/>
          </w:tcPr>
          <w:p w:rsidR="000856AD" w:rsidRDefault="000856AD" w:rsidP="00D843C5"/>
        </w:tc>
        <w:tc>
          <w:tcPr>
            <w:tcW w:w="1558" w:type="dxa"/>
          </w:tcPr>
          <w:p w:rsidR="000856AD" w:rsidRDefault="00610D84" w:rsidP="00D843C5">
            <w:r w:rsidRPr="00F30437">
              <w:t>dvdovenko80@gmail.ru</w:t>
            </w:r>
          </w:p>
        </w:tc>
        <w:tc>
          <w:tcPr>
            <w:tcW w:w="1558" w:type="dxa"/>
          </w:tcPr>
          <w:p w:rsidR="000856AD" w:rsidRDefault="000856AD" w:rsidP="00D843C5"/>
        </w:tc>
      </w:tr>
      <w:tr w:rsidR="002D2634" w:rsidTr="00D843C5">
        <w:tc>
          <w:tcPr>
            <w:tcW w:w="1557" w:type="dxa"/>
          </w:tcPr>
          <w:p w:rsidR="000856AD" w:rsidRDefault="00E9604C" w:rsidP="00D843C5">
            <w:r>
              <w:lastRenderedPageBreak/>
              <w:t>история</w:t>
            </w:r>
          </w:p>
        </w:tc>
        <w:tc>
          <w:tcPr>
            <w:tcW w:w="1557" w:type="dxa"/>
          </w:tcPr>
          <w:p w:rsidR="000856AD" w:rsidRDefault="00E9604C" w:rsidP="00D843C5">
            <w:r>
              <w:t>9:20-9:50</w:t>
            </w:r>
          </w:p>
        </w:tc>
        <w:tc>
          <w:tcPr>
            <w:tcW w:w="1557" w:type="dxa"/>
          </w:tcPr>
          <w:p w:rsidR="000856AD" w:rsidRDefault="002D2634" w:rsidP="002D2634">
            <w:r w:rsidRPr="002D2634">
              <w:t xml:space="preserve">Крепостное право в России во второй половине 18 века. </w:t>
            </w:r>
          </w:p>
        </w:tc>
        <w:tc>
          <w:tcPr>
            <w:tcW w:w="1558" w:type="dxa"/>
          </w:tcPr>
          <w:p w:rsidR="000856AD" w:rsidRDefault="002D2634" w:rsidP="00D843C5">
            <w:r w:rsidRPr="002D2634">
              <w:t>П. 16 , вопрос 4 в тетради.</w:t>
            </w:r>
          </w:p>
        </w:tc>
        <w:tc>
          <w:tcPr>
            <w:tcW w:w="1558" w:type="dxa"/>
          </w:tcPr>
          <w:p w:rsidR="000856AD" w:rsidRDefault="002D2634" w:rsidP="00D843C5">
            <w:r>
              <w:t>89887420112</w:t>
            </w:r>
          </w:p>
        </w:tc>
        <w:tc>
          <w:tcPr>
            <w:tcW w:w="1558" w:type="dxa"/>
          </w:tcPr>
          <w:p w:rsidR="000856AD" w:rsidRDefault="00E9604C" w:rsidP="00D843C5">
            <w:r w:rsidRPr="00E9604C">
              <w:t>https://sferum.ru/?call</w:t>
            </w:r>
            <w:bookmarkStart w:id="0" w:name="_GoBack"/>
            <w:bookmarkEnd w:id="0"/>
            <w:r w:rsidRPr="00E9604C">
              <w:t>_link=6QC50rfIWoEvmdFpbeCdregNsysv-_8A_UCoZejN_ps</w:t>
            </w:r>
          </w:p>
        </w:tc>
      </w:tr>
      <w:tr w:rsidR="002D2634" w:rsidTr="00D843C5">
        <w:tc>
          <w:tcPr>
            <w:tcW w:w="1557" w:type="dxa"/>
          </w:tcPr>
          <w:p w:rsidR="000856AD" w:rsidRDefault="00E9604C" w:rsidP="00D843C5">
            <w:r>
              <w:t>обществознание</w:t>
            </w:r>
          </w:p>
        </w:tc>
        <w:tc>
          <w:tcPr>
            <w:tcW w:w="1557" w:type="dxa"/>
          </w:tcPr>
          <w:p w:rsidR="000856AD" w:rsidRDefault="00E9604C" w:rsidP="00D843C5">
            <w:r>
              <w:t>10:00-10:30</w:t>
            </w:r>
          </w:p>
        </w:tc>
        <w:tc>
          <w:tcPr>
            <w:tcW w:w="1557" w:type="dxa"/>
          </w:tcPr>
          <w:p w:rsidR="000856AD" w:rsidRDefault="002D2634" w:rsidP="002D2634">
            <w:r w:rsidRPr="002D2634">
              <w:t xml:space="preserve">Наука </w:t>
            </w:r>
          </w:p>
        </w:tc>
        <w:tc>
          <w:tcPr>
            <w:tcW w:w="1558" w:type="dxa"/>
          </w:tcPr>
          <w:p w:rsidR="000856AD" w:rsidRDefault="002D2634" w:rsidP="00D843C5">
            <w:r w:rsidRPr="002D2634">
              <w:t>П.5, вопросы на c.41 1,2 письменно</w:t>
            </w:r>
          </w:p>
        </w:tc>
        <w:tc>
          <w:tcPr>
            <w:tcW w:w="1558" w:type="dxa"/>
          </w:tcPr>
          <w:p w:rsidR="000856AD" w:rsidRDefault="002D2634" w:rsidP="00D843C5">
            <w:r>
              <w:t>89887420112</w:t>
            </w:r>
          </w:p>
        </w:tc>
        <w:tc>
          <w:tcPr>
            <w:tcW w:w="1558" w:type="dxa"/>
          </w:tcPr>
          <w:p w:rsidR="000856AD" w:rsidRDefault="002D2634" w:rsidP="00D843C5">
            <w:r w:rsidRPr="00E9604C">
              <w:t>https://sferum.ru/?call_link=6QC50rfIWoEvmdFpbeCdregNsysv-_8A_UCoZejN_ps</w:t>
            </w:r>
          </w:p>
        </w:tc>
      </w:tr>
      <w:tr w:rsidR="002D2634" w:rsidTr="00D843C5">
        <w:tc>
          <w:tcPr>
            <w:tcW w:w="1557" w:type="dxa"/>
          </w:tcPr>
          <w:p w:rsidR="000856AD" w:rsidRDefault="00E9604C" w:rsidP="00D843C5">
            <w:r>
              <w:t>Английский язык</w:t>
            </w:r>
          </w:p>
        </w:tc>
        <w:tc>
          <w:tcPr>
            <w:tcW w:w="1557" w:type="dxa"/>
          </w:tcPr>
          <w:p w:rsidR="000856AD" w:rsidRDefault="00E9604C" w:rsidP="00D843C5">
            <w:r>
              <w:t>11:20-11:50</w:t>
            </w:r>
          </w:p>
        </w:tc>
        <w:tc>
          <w:tcPr>
            <w:tcW w:w="1557" w:type="dxa"/>
          </w:tcPr>
          <w:p w:rsidR="000856AD" w:rsidRDefault="002D2634" w:rsidP="002D2634">
            <w:r w:rsidRPr="002D2634">
              <w:t xml:space="preserve">Проблемы экологии. </w:t>
            </w:r>
          </w:p>
        </w:tc>
        <w:tc>
          <w:tcPr>
            <w:tcW w:w="1558" w:type="dxa"/>
          </w:tcPr>
          <w:p w:rsidR="000856AD" w:rsidRDefault="002D2634" w:rsidP="00D843C5">
            <w:proofErr w:type="spellStart"/>
            <w:r w:rsidRPr="002D2634">
              <w:t>Дз</w:t>
            </w:r>
            <w:proofErr w:type="spellEnd"/>
            <w:r w:rsidRPr="002D2634">
              <w:t xml:space="preserve"> стр. 49, упр. 3</w:t>
            </w:r>
          </w:p>
        </w:tc>
        <w:tc>
          <w:tcPr>
            <w:tcW w:w="1558" w:type="dxa"/>
          </w:tcPr>
          <w:p w:rsidR="000856AD" w:rsidRDefault="002D2634" w:rsidP="00D843C5">
            <w:r w:rsidRPr="002D2634">
              <w:t>Kovrigina.i@bk.ru</w:t>
            </w:r>
          </w:p>
        </w:tc>
        <w:tc>
          <w:tcPr>
            <w:tcW w:w="1558" w:type="dxa"/>
          </w:tcPr>
          <w:p w:rsidR="000856AD" w:rsidRDefault="002D2634" w:rsidP="002D2634">
            <w:r>
              <w:t>https://sferum.ru/?call_link=dvmVsNUyJLAY5QWllFITPfyY0m9-U6HJ_kQvhaQRnTU</w:t>
            </w:r>
          </w:p>
        </w:tc>
      </w:tr>
      <w:tr w:rsidR="00E9604C" w:rsidTr="00D843C5">
        <w:tc>
          <w:tcPr>
            <w:tcW w:w="1557" w:type="dxa"/>
          </w:tcPr>
          <w:p w:rsidR="00E9604C" w:rsidRDefault="00E9604C" w:rsidP="00D843C5">
            <w:r>
              <w:t>биология</w:t>
            </w:r>
          </w:p>
        </w:tc>
        <w:tc>
          <w:tcPr>
            <w:tcW w:w="1557" w:type="dxa"/>
          </w:tcPr>
          <w:p w:rsidR="00E9604C" w:rsidRDefault="00E9604C" w:rsidP="00D843C5">
            <w:r>
              <w:t>12:00-12:30</w:t>
            </w:r>
          </w:p>
        </w:tc>
        <w:tc>
          <w:tcPr>
            <w:tcW w:w="1557" w:type="dxa"/>
          </w:tcPr>
          <w:p w:rsidR="00E9604C" w:rsidRDefault="00E9604C" w:rsidP="00E9604C">
            <w:r>
              <w:t>Многообразие птиц</w:t>
            </w:r>
          </w:p>
        </w:tc>
        <w:tc>
          <w:tcPr>
            <w:tcW w:w="1558" w:type="dxa"/>
          </w:tcPr>
          <w:p w:rsidR="00E9604C" w:rsidRDefault="00E9604C" w:rsidP="00D843C5">
            <w:r w:rsidRPr="00E9604C">
              <w:t>п.44</w:t>
            </w:r>
          </w:p>
        </w:tc>
        <w:tc>
          <w:tcPr>
            <w:tcW w:w="1558" w:type="dxa"/>
          </w:tcPr>
          <w:p w:rsidR="002D2634" w:rsidRDefault="002D2634" w:rsidP="002D2634">
            <w:r>
              <w:t>el.bolshackova@yandex.ru</w:t>
            </w:r>
          </w:p>
          <w:p w:rsidR="00E9604C" w:rsidRPr="002D2634" w:rsidRDefault="00E9604C" w:rsidP="002D2634"/>
        </w:tc>
        <w:tc>
          <w:tcPr>
            <w:tcW w:w="1558" w:type="dxa"/>
          </w:tcPr>
          <w:p w:rsidR="00E9604C" w:rsidRPr="002D2634" w:rsidRDefault="002D2634" w:rsidP="00D843C5">
            <w:r>
              <w:t>https://sferum.ru/?call_link=8N07OmSedcCfQ-0dMPPvriucwtJfPq7RLB8mZ_YZ7Tg</w:t>
            </w:r>
          </w:p>
        </w:tc>
      </w:tr>
    </w:tbl>
    <w:p w:rsidR="000856AD" w:rsidRDefault="000856AD"/>
    <w:p w:rsidR="002D2634" w:rsidRDefault="002D2634" w:rsidP="002D2634">
      <w:r>
        <w:t>28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784"/>
        <w:gridCol w:w="1412"/>
        <w:gridCol w:w="1434"/>
        <w:gridCol w:w="2544"/>
        <w:gridCol w:w="7248"/>
      </w:tblGrid>
      <w:tr w:rsidR="002D2634" w:rsidTr="00D843C5">
        <w:tc>
          <w:tcPr>
            <w:tcW w:w="1557" w:type="dxa"/>
          </w:tcPr>
          <w:p w:rsidR="002D2634" w:rsidRDefault="002D2634" w:rsidP="00D843C5">
            <w:r>
              <w:t xml:space="preserve">Предмет </w:t>
            </w:r>
          </w:p>
        </w:tc>
        <w:tc>
          <w:tcPr>
            <w:tcW w:w="1557" w:type="dxa"/>
          </w:tcPr>
          <w:p w:rsidR="002D2634" w:rsidRDefault="002D2634" w:rsidP="00D843C5">
            <w:r>
              <w:t>Начало урока</w:t>
            </w:r>
          </w:p>
        </w:tc>
        <w:tc>
          <w:tcPr>
            <w:tcW w:w="1557" w:type="dxa"/>
          </w:tcPr>
          <w:p w:rsidR="002D2634" w:rsidRDefault="002D2634" w:rsidP="00D843C5">
            <w:r>
              <w:t>Тема классной работы</w:t>
            </w:r>
          </w:p>
        </w:tc>
        <w:tc>
          <w:tcPr>
            <w:tcW w:w="1558" w:type="dxa"/>
          </w:tcPr>
          <w:p w:rsidR="002D2634" w:rsidRDefault="002D2634" w:rsidP="00D843C5">
            <w:r>
              <w:t>Домашнее задание</w:t>
            </w:r>
          </w:p>
        </w:tc>
        <w:tc>
          <w:tcPr>
            <w:tcW w:w="1558" w:type="dxa"/>
          </w:tcPr>
          <w:p w:rsidR="002D2634" w:rsidRDefault="002D2634" w:rsidP="00D843C5">
            <w:r>
              <w:t>Обратная связь</w:t>
            </w:r>
          </w:p>
        </w:tc>
        <w:tc>
          <w:tcPr>
            <w:tcW w:w="1558" w:type="dxa"/>
          </w:tcPr>
          <w:p w:rsidR="002D2634" w:rsidRDefault="002D2634" w:rsidP="00D843C5">
            <w:r>
              <w:t>Ссылка на урок</w:t>
            </w:r>
          </w:p>
        </w:tc>
      </w:tr>
      <w:tr w:rsidR="002D2634" w:rsidTr="00D843C5">
        <w:tc>
          <w:tcPr>
            <w:tcW w:w="1557" w:type="dxa"/>
          </w:tcPr>
          <w:p w:rsidR="002D2634" w:rsidRDefault="002D2634" w:rsidP="00D843C5">
            <w:r>
              <w:t>литература</w:t>
            </w:r>
          </w:p>
        </w:tc>
        <w:tc>
          <w:tcPr>
            <w:tcW w:w="1557" w:type="dxa"/>
          </w:tcPr>
          <w:p w:rsidR="002D2634" w:rsidRDefault="002D2634" w:rsidP="00D843C5">
            <w:r>
              <w:t>8:40-9:10</w:t>
            </w:r>
          </w:p>
        </w:tc>
        <w:tc>
          <w:tcPr>
            <w:tcW w:w="1557" w:type="dxa"/>
          </w:tcPr>
          <w:p w:rsidR="002D2634" w:rsidRDefault="00457BFB" w:rsidP="00D843C5">
            <w:r w:rsidRPr="00457BFB">
              <w:t xml:space="preserve">Тема любви в рассказе </w:t>
            </w:r>
            <w:proofErr w:type="spellStart"/>
            <w:r w:rsidRPr="00457BFB">
              <w:t>А.И.Куприна</w:t>
            </w:r>
            <w:proofErr w:type="spellEnd"/>
            <w:r w:rsidRPr="00457BFB">
              <w:t xml:space="preserve"> «Куст сирени»</w:t>
            </w:r>
          </w:p>
        </w:tc>
        <w:tc>
          <w:tcPr>
            <w:tcW w:w="1558" w:type="dxa"/>
          </w:tcPr>
          <w:p w:rsidR="002D2634" w:rsidRDefault="00457BFB" w:rsidP="00D843C5">
            <w:proofErr w:type="spellStart"/>
            <w:r w:rsidRPr="00457BFB">
              <w:t>дз</w:t>
            </w:r>
            <w:proofErr w:type="spellEnd"/>
            <w:r w:rsidRPr="00457BFB">
              <w:t>: характеристика героев</w:t>
            </w:r>
          </w:p>
        </w:tc>
        <w:tc>
          <w:tcPr>
            <w:tcW w:w="1558" w:type="dxa"/>
          </w:tcPr>
          <w:p w:rsidR="002D2634" w:rsidRDefault="00457BFB" w:rsidP="00D843C5">
            <w:r w:rsidRPr="00457BFB">
              <w:t>astankovaangelina@gmail.com</w:t>
            </w:r>
          </w:p>
        </w:tc>
        <w:tc>
          <w:tcPr>
            <w:tcW w:w="1558" w:type="dxa"/>
          </w:tcPr>
          <w:p w:rsidR="00457BFB" w:rsidRDefault="00457BFB" w:rsidP="00457BFB">
            <w:r>
              <w:t>Присоединиться по ссылке:</w:t>
            </w:r>
          </w:p>
          <w:p w:rsidR="002D2634" w:rsidRDefault="00457BFB" w:rsidP="00457BFB">
            <w:r>
              <w:t>https://sferum.ru/?call_link=g7vSjRKleWQDaasn6ZWP1bEdvaEN6DUkp-uKJIxGp3Y</w:t>
            </w:r>
          </w:p>
        </w:tc>
      </w:tr>
      <w:tr w:rsidR="002D2634" w:rsidTr="00D843C5">
        <w:tc>
          <w:tcPr>
            <w:tcW w:w="1557" w:type="dxa"/>
          </w:tcPr>
          <w:p w:rsidR="002D2634" w:rsidRDefault="002D2634" w:rsidP="00D843C5">
            <w:r>
              <w:t>физика</w:t>
            </w:r>
          </w:p>
        </w:tc>
        <w:tc>
          <w:tcPr>
            <w:tcW w:w="1557" w:type="dxa"/>
          </w:tcPr>
          <w:p w:rsidR="002D2634" w:rsidRDefault="002D2634" w:rsidP="00D843C5">
            <w:r>
              <w:t>9:20-9:50</w:t>
            </w:r>
          </w:p>
        </w:tc>
        <w:tc>
          <w:tcPr>
            <w:tcW w:w="1557" w:type="dxa"/>
          </w:tcPr>
          <w:p w:rsidR="00457BFB" w:rsidRDefault="00457BFB" w:rsidP="00457BFB">
            <w:r>
              <w:t xml:space="preserve">Решение задач </w:t>
            </w:r>
          </w:p>
          <w:p w:rsidR="002D2634" w:rsidRDefault="002D2634" w:rsidP="009D072F"/>
        </w:tc>
        <w:tc>
          <w:tcPr>
            <w:tcW w:w="1558" w:type="dxa"/>
          </w:tcPr>
          <w:p w:rsidR="002D2634" w:rsidRDefault="009D072F" w:rsidP="00D843C5">
            <w:r>
              <w:t>Упр. 36 (1,2), упр. 37 (2,3)</w:t>
            </w:r>
          </w:p>
        </w:tc>
        <w:tc>
          <w:tcPr>
            <w:tcW w:w="1558" w:type="dxa"/>
          </w:tcPr>
          <w:p w:rsidR="002D2634" w:rsidRDefault="009D072F" w:rsidP="00D843C5">
            <w:r w:rsidRPr="000856AD">
              <w:t>danilova841n@yandex.ru</w:t>
            </w:r>
          </w:p>
        </w:tc>
        <w:tc>
          <w:tcPr>
            <w:tcW w:w="1558" w:type="dxa"/>
          </w:tcPr>
          <w:p w:rsidR="002D2634" w:rsidRDefault="009D072F" w:rsidP="00D843C5">
            <w:r w:rsidRPr="009D072F">
              <w:t>https://sferum.ru/?call_link=1P3XsQOs-ZOo8yyRfYCCKFZsn-3z5QU4__taILnddB0</w:t>
            </w:r>
          </w:p>
        </w:tc>
      </w:tr>
      <w:tr w:rsidR="002D2634" w:rsidTr="00D843C5">
        <w:tc>
          <w:tcPr>
            <w:tcW w:w="1557" w:type="dxa"/>
          </w:tcPr>
          <w:p w:rsidR="002D2634" w:rsidRDefault="002D2634" w:rsidP="00D843C5">
            <w:r>
              <w:t>химия</w:t>
            </w:r>
          </w:p>
        </w:tc>
        <w:tc>
          <w:tcPr>
            <w:tcW w:w="1557" w:type="dxa"/>
          </w:tcPr>
          <w:p w:rsidR="002D2634" w:rsidRDefault="002D2634" w:rsidP="00D843C5">
            <w:r>
              <w:t>10:00-10:30</w:t>
            </w:r>
          </w:p>
        </w:tc>
        <w:tc>
          <w:tcPr>
            <w:tcW w:w="1557" w:type="dxa"/>
          </w:tcPr>
          <w:p w:rsidR="002D2634" w:rsidRDefault="009D072F" w:rsidP="00D843C5">
            <w:r>
              <w:t>Кислоты, их классификация и химические свойства</w:t>
            </w:r>
          </w:p>
        </w:tc>
        <w:tc>
          <w:tcPr>
            <w:tcW w:w="1558" w:type="dxa"/>
          </w:tcPr>
          <w:p w:rsidR="009D072F" w:rsidRDefault="009D072F" w:rsidP="009D072F">
            <w:r>
              <w:t>Параграф 25.</w:t>
            </w:r>
          </w:p>
          <w:p w:rsidR="009D072F" w:rsidRDefault="009D072F" w:rsidP="009D072F">
            <w:r>
              <w:t xml:space="preserve">Выписать и выучить пункты 1-4 с реакциями </w:t>
            </w:r>
            <w:r>
              <w:lastRenderedPageBreak/>
              <w:t>на стр. 109-110.</w:t>
            </w:r>
          </w:p>
          <w:p w:rsidR="002D2634" w:rsidRDefault="009D072F" w:rsidP="009D072F">
            <w:r>
              <w:t>Учить формулы кислот на стр. 75.</w:t>
            </w:r>
          </w:p>
        </w:tc>
        <w:tc>
          <w:tcPr>
            <w:tcW w:w="1558" w:type="dxa"/>
          </w:tcPr>
          <w:p w:rsidR="002D2634" w:rsidRDefault="009D072F" w:rsidP="00D843C5">
            <w:r w:rsidRPr="009D072F">
              <w:lastRenderedPageBreak/>
              <w:t>lidiya-chernenko@mail.ru</w:t>
            </w:r>
          </w:p>
        </w:tc>
        <w:tc>
          <w:tcPr>
            <w:tcW w:w="1558" w:type="dxa"/>
          </w:tcPr>
          <w:p w:rsidR="002D2634" w:rsidRDefault="009D072F" w:rsidP="00D843C5">
            <w:r w:rsidRPr="009D072F">
              <w:t>https://us05web.zoom.us/j/85200001125?pwd=MksyYWUzcHRBY1AwQStwVHhwbDMwUT09</w:t>
            </w:r>
          </w:p>
        </w:tc>
      </w:tr>
      <w:tr w:rsidR="002D2634" w:rsidTr="00D843C5">
        <w:tc>
          <w:tcPr>
            <w:tcW w:w="1557" w:type="dxa"/>
          </w:tcPr>
          <w:p w:rsidR="002D2634" w:rsidRDefault="002D2634" w:rsidP="00D843C5">
            <w:r>
              <w:lastRenderedPageBreak/>
              <w:t>Английский язык</w:t>
            </w:r>
          </w:p>
        </w:tc>
        <w:tc>
          <w:tcPr>
            <w:tcW w:w="1557" w:type="dxa"/>
          </w:tcPr>
          <w:p w:rsidR="002D2634" w:rsidRDefault="00457BFB" w:rsidP="00D843C5">
            <w:r>
              <w:t>11:20-11:50</w:t>
            </w:r>
          </w:p>
        </w:tc>
        <w:tc>
          <w:tcPr>
            <w:tcW w:w="1557" w:type="dxa"/>
          </w:tcPr>
          <w:p w:rsidR="002D2634" w:rsidRDefault="009D072F" w:rsidP="009D072F">
            <w:r w:rsidRPr="009D072F">
              <w:t>Флора и фауна</w:t>
            </w:r>
          </w:p>
        </w:tc>
        <w:tc>
          <w:tcPr>
            <w:tcW w:w="1558" w:type="dxa"/>
          </w:tcPr>
          <w:p w:rsidR="002D2634" w:rsidRDefault="009D072F" w:rsidP="00D843C5">
            <w:r w:rsidRPr="009D072F">
              <w:t xml:space="preserve">. </w:t>
            </w:r>
            <w:proofErr w:type="spellStart"/>
            <w:r w:rsidRPr="009D072F">
              <w:t>Дз</w:t>
            </w:r>
            <w:proofErr w:type="spellEnd"/>
            <w:r w:rsidRPr="009D072F">
              <w:t xml:space="preserve"> стр. 51 упр. 6</w:t>
            </w:r>
          </w:p>
        </w:tc>
        <w:tc>
          <w:tcPr>
            <w:tcW w:w="1558" w:type="dxa"/>
          </w:tcPr>
          <w:p w:rsidR="002D2634" w:rsidRDefault="009D072F" w:rsidP="00D843C5">
            <w:r w:rsidRPr="002D2634">
              <w:t>Kovrigina.i@bk.ru</w:t>
            </w:r>
          </w:p>
        </w:tc>
        <w:tc>
          <w:tcPr>
            <w:tcW w:w="1558" w:type="dxa"/>
          </w:tcPr>
          <w:p w:rsidR="002D2634" w:rsidRDefault="009D072F" w:rsidP="00D843C5">
            <w:r w:rsidRPr="009D072F">
              <w:t>https://sferum.ru/?call_link=dvmVsNUyJLAY5QWllFITPfyY0m9-U6HJ_kQvhaQRnTU</w:t>
            </w:r>
          </w:p>
        </w:tc>
      </w:tr>
      <w:tr w:rsidR="009D072F" w:rsidTr="00D843C5">
        <w:tc>
          <w:tcPr>
            <w:tcW w:w="1557" w:type="dxa"/>
          </w:tcPr>
          <w:p w:rsidR="002D2634" w:rsidRDefault="002D2634" w:rsidP="00D843C5"/>
        </w:tc>
        <w:tc>
          <w:tcPr>
            <w:tcW w:w="1557" w:type="dxa"/>
          </w:tcPr>
          <w:p w:rsidR="002D2634" w:rsidRDefault="002D2634" w:rsidP="00D843C5"/>
        </w:tc>
        <w:tc>
          <w:tcPr>
            <w:tcW w:w="1557" w:type="dxa"/>
          </w:tcPr>
          <w:p w:rsidR="002D2634" w:rsidRDefault="002D2634" w:rsidP="00D843C5"/>
        </w:tc>
        <w:tc>
          <w:tcPr>
            <w:tcW w:w="1558" w:type="dxa"/>
          </w:tcPr>
          <w:p w:rsidR="002D2634" w:rsidRDefault="002D2634" w:rsidP="00D843C5"/>
        </w:tc>
        <w:tc>
          <w:tcPr>
            <w:tcW w:w="1558" w:type="dxa"/>
          </w:tcPr>
          <w:p w:rsidR="002D2634" w:rsidRPr="002D2634" w:rsidRDefault="002D2634" w:rsidP="00D843C5"/>
        </w:tc>
        <w:tc>
          <w:tcPr>
            <w:tcW w:w="1558" w:type="dxa"/>
          </w:tcPr>
          <w:p w:rsidR="002D2634" w:rsidRPr="002D2634" w:rsidRDefault="002D2634" w:rsidP="00D843C5"/>
        </w:tc>
      </w:tr>
    </w:tbl>
    <w:p w:rsidR="002D2634" w:rsidRPr="00EE6606" w:rsidRDefault="002D2634"/>
    <w:sectPr w:rsidR="002D2634" w:rsidRPr="00EE6606" w:rsidSect="000951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7F"/>
    <w:rsid w:val="000856AD"/>
    <w:rsid w:val="00095128"/>
    <w:rsid w:val="002D2634"/>
    <w:rsid w:val="00457BFB"/>
    <w:rsid w:val="00511E7D"/>
    <w:rsid w:val="00610D84"/>
    <w:rsid w:val="007009D8"/>
    <w:rsid w:val="008F1A7F"/>
    <w:rsid w:val="009D072F"/>
    <w:rsid w:val="00E9604C"/>
    <w:rsid w:val="00E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9B38-751A-4D2E-A2B6-C338388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60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2025-02-24T16:43:00Z</dcterms:created>
  <dcterms:modified xsi:type="dcterms:W3CDTF">2025-02-25T13:48:00Z</dcterms:modified>
</cp:coreProperties>
</file>